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="108" w:tblpY="1053"/>
        <w:tblW w:w="0" w:type="auto"/>
        <w:tblLook w:val="04A0" w:firstRow="1" w:lastRow="0" w:firstColumn="1" w:lastColumn="0" w:noHBand="0" w:noVBand="1"/>
      </w:tblPr>
      <w:tblGrid>
        <w:gridCol w:w="851"/>
        <w:gridCol w:w="3085"/>
        <w:gridCol w:w="1559"/>
        <w:gridCol w:w="1559"/>
        <w:gridCol w:w="8114"/>
      </w:tblGrid>
      <w:tr w:rsidR="000B7B7E" w:rsidTr="000B7B7E">
        <w:tc>
          <w:tcPr>
            <w:tcW w:w="851" w:type="dxa"/>
            <w:vMerge w:val="restart"/>
            <w:vAlign w:val="center"/>
          </w:tcPr>
          <w:p w:rsidR="000B7B7E" w:rsidRPr="00DB776D" w:rsidRDefault="00DD1B77" w:rsidP="000B7B7E">
            <w:pPr>
              <w:jc w:val="center"/>
              <w:rPr>
                <w:rFonts w:asciiTheme="majorEastAsia" w:eastAsiaTheme="majorEastAsia" w:hAnsiTheme="majorEastAsia"/>
              </w:rPr>
            </w:pPr>
            <w:r w:rsidRPr="00DB776D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D1B77" w:rsidRPr="00DB776D">
                    <w:rPr>
                      <w:rFonts w:asciiTheme="majorEastAsia" w:eastAsiaTheme="majorEastAsia" w:hAnsiTheme="majorEastAsia" w:hint="eastAsia"/>
                      <w:sz w:val="12"/>
                    </w:rPr>
                    <w:t>ひ</w:t>
                  </w:r>
                </w:rt>
                <w:rubyBase>
                  <w:r w:rsidR="00DD1B77" w:rsidRPr="00DB776D">
                    <w:rPr>
                      <w:rFonts w:asciiTheme="majorEastAsia" w:eastAsiaTheme="majorEastAsia" w:hAnsiTheme="majorEastAsia" w:hint="eastAsia"/>
                    </w:rPr>
                    <w:t>日</w:t>
                  </w:r>
                </w:rubyBase>
              </w:ruby>
            </w:r>
            <w:r w:rsidR="000B7B7E" w:rsidRPr="00DB776D">
              <w:rPr>
                <w:rFonts w:asciiTheme="majorEastAsia" w:eastAsiaTheme="majorEastAsia" w:hAnsiTheme="majorEastAsia" w:hint="eastAsia"/>
              </w:rPr>
              <w:t>づけ</w:t>
            </w:r>
          </w:p>
        </w:tc>
        <w:tc>
          <w:tcPr>
            <w:tcW w:w="3085" w:type="dxa"/>
            <w:vMerge w:val="restart"/>
            <w:vAlign w:val="center"/>
          </w:tcPr>
          <w:p w:rsidR="000B7B7E" w:rsidRDefault="000B7B7E" w:rsidP="00DD1B77">
            <w:pPr>
              <w:jc w:val="center"/>
              <w:rPr>
                <w:rFonts w:asciiTheme="majorEastAsia" w:eastAsiaTheme="majorEastAsia" w:hAnsiTheme="majorEastAsia"/>
              </w:rPr>
            </w:pPr>
            <w:r w:rsidRPr="00DB776D">
              <w:rPr>
                <w:rFonts w:asciiTheme="majorEastAsia" w:eastAsiaTheme="majorEastAsia" w:hAnsiTheme="majorEastAsia" w:hint="eastAsia"/>
              </w:rPr>
              <w:t>とりくんだ</w:t>
            </w:r>
            <w:r w:rsidR="00DD1B77" w:rsidRPr="00DB776D">
              <w:rPr>
                <w:rFonts w:asciiTheme="majorEastAsia" w:eastAsiaTheme="majorEastAsia" w:hAnsiTheme="majorEastAsia" w:hint="eastAsia"/>
              </w:rPr>
              <w:t>運動</w:t>
            </w:r>
          </w:p>
          <w:p w:rsidR="002669DD" w:rsidRPr="00DB776D" w:rsidRDefault="002669DD" w:rsidP="002669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（じぶんでかんがえた運動も）</w:t>
            </w:r>
          </w:p>
        </w:tc>
        <w:tc>
          <w:tcPr>
            <w:tcW w:w="11232" w:type="dxa"/>
            <w:gridSpan w:val="3"/>
            <w:vAlign w:val="center"/>
          </w:tcPr>
          <w:p w:rsidR="000B7B7E" w:rsidRPr="00DB776D" w:rsidRDefault="000B7B7E" w:rsidP="00DD1B77">
            <w:pPr>
              <w:jc w:val="center"/>
              <w:rPr>
                <w:rFonts w:asciiTheme="majorEastAsia" w:eastAsiaTheme="majorEastAsia" w:hAnsiTheme="majorEastAsia"/>
              </w:rPr>
            </w:pPr>
            <w:r w:rsidRPr="00DB776D">
              <w:rPr>
                <w:rFonts w:asciiTheme="majorEastAsia" w:eastAsiaTheme="majorEastAsia" w:hAnsiTheme="majorEastAsia" w:hint="eastAsia"/>
              </w:rPr>
              <w:t>ふり</w:t>
            </w:r>
            <w:r w:rsidR="00DD1B77" w:rsidRPr="00DB776D">
              <w:rPr>
                <w:rFonts w:asciiTheme="majorEastAsia" w:eastAsiaTheme="majorEastAsia" w:hAnsiTheme="majorEastAsia" w:hint="eastAsia"/>
              </w:rPr>
              <w:t>返り</w:t>
            </w:r>
          </w:p>
        </w:tc>
      </w:tr>
      <w:tr w:rsidR="000B7B7E" w:rsidTr="002669DD">
        <w:tc>
          <w:tcPr>
            <w:tcW w:w="851" w:type="dxa"/>
            <w:vMerge/>
          </w:tcPr>
          <w:p w:rsidR="000B7B7E" w:rsidRPr="00DB776D" w:rsidRDefault="000B7B7E" w:rsidP="000B7B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5" w:type="dxa"/>
            <w:vMerge/>
          </w:tcPr>
          <w:p w:rsidR="000B7B7E" w:rsidRPr="00DB776D" w:rsidRDefault="000B7B7E" w:rsidP="000B7B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2669DD" w:rsidRDefault="000B7B7E" w:rsidP="000B7B7E">
            <w:pPr>
              <w:jc w:val="center"/>
              <w:rPr>
                <w:rFonts w:asciiTheme="majorEastAsia" w:eastAsiaTheme="majorEastAsia" w:hAnsiTheme="majorEastAsia"/>
              </w:rPr>
            </w:pPr>
            <w:r w:rsidRPr="00DB776D">
              <w:rPr>
                <w:rFonts w:asciiTheme="majorEastAsia" w:eastAsiaTheme="majorEastAsia" w:hAnsiTheme="majorEastAsia" w:hint="eastAsia"/>
              </w:rPr>
              <w:t>たのしく</w:t>
            </w:r>
          </w:p>
          <w:p w:rsidR="000B7B7E" w:rsidRPr="00DB776D" w:rsidRDefault="000B7B7E" w:rsidP="000B7B7E">
            <w:pPr>
              <w:jc w:val="center"/>
              <w:rPr>
                <w:rFonts w:asciiTheme="majorEastAsia" w:eastAsiaTheme="majorEastAsia" w:hAnsiTheme="majorEastAsia"/>
              </w:rPr>
            </w:pPr>
            <w:r w:rsidRPr="00DB776D">
              <w:rPr>
                <w:rFonts w:asciiTheme="majorEastAsia" w:eastAsiaTheme="majorEastAsia" w:hAnsiTheme="majorEastAsia" w:hint="eastAsia"/>
              </w:rPr>
              <w:t>できたかな？</w:t>
            </w:r>
          </w:p>
        </w:tc>
        <w:tc>
          <w:tcPr>
            <w:tcW w:w="1559" w:type="dxa"/>
            <w:vAlign w:val="center"/>
          </w:tcPr>
          <w:p w:rsidR="002669DD" w:rsidRDefault="000B7B7E" w:rsidP="000B7B7E">
            <w:pPr>
              <w:jc w:val="center"/>
              <w:rPr>
                <w:rFonts w:asciiTheme="majorEastAsia" w:eastAsiaTheme="majorEastAsia" w:hAnsiTheme="majorEastAsia"/>
              </w:rPr>
            </w:pPr>
            <w:r w:rsidRPr="00DB776D">
              <w:rPr>
                <w:rFonts w:asciiTheme="majorEastAsia" w:eastAsiaTheme="majorEastAsia" w:hAnsiTheme="majorEastAsia" w:hint="eastAsia"/>
              </w:rPr>
              <w:t>じょうずに</w:t>
            </w:r>
          </w:p>
          <w:p w:rsidR="000B7B7E" w:rsidRPr="00DB776D" w:rsidRDefault="000B7B7E" w:rsidP="000B7B7E">
            <w:pPr>
              <w:jc w:val="center"/>
              <w:rPr>
                <w:rFonts w:asciiTheme="majorEastAsia" w:eastAsiaTheme="majorEastAsia" w:hAnsiTheme="majorEastAsia"/>
              </w:rPr>
            </w:pPr>
            <w:r w:rsidRPr="00DB776D">
              <w:rPr>
                <w:rFonts w:asciiTheme="majorEastAsia" w:eastAsiaTheme="majorEastAsia" w:hAnsiTheme="majorEastAsia" w:hint="eastAsia"/>
              </w:rPr>
              <w:t>できたかな？</w:t>
            </w:r>
          </w:p>
        </w:tc>
        <w:tc>
          <w:tcPr>
            <w:tcW w:w="8114" w:type="dxa"/>
            <w:vAlign w:val="center"/>
          </w:tcPr>
          <w:p w:rsidR="000B7B7E" w:rsidRPr="00DB776D" w:rsidRDefault="00DD1B77" w:rsidP="000B7B7E">
            <w:pPr>
              <w:jc w:val="center"/>
              <w:rPr>
                <w:rFonts w:asciiTheme="majorEastAsia" w:eastAsiaTheme="majorEastAsia" w:hAnsiTheme="majorEastAsia"/>
              </w:rPr>
            </w:pPr>
            <w:r w:rsidRPr="00DB776D">
              <w:rPr>
                <w:rFonts w:asciiTheme="majorEastAsia" w:eastAsiaTheme="majorEastAsia" w:hAnsiTheme="majorEastAsia" w:hint="eastAsia"/>
              </w:rPr>
              <w:t>運動</w:t>
            </w:r>
            <w:r w:rsidR="000B7B7E" w:rsidRPr="00DB776D">
              <w:rPr>
                <w:rFonts w:asciiTheme="majorEastAsia" w:eastAsiaTheme="majorEastAsia" w:hAnsiTheme="majorEastAsia" w:hint="eastAsia"/>
              </w:rPr>
              <w:t>をして，</w:t>
            </w:r>
            <w:r w:rsidR="002669DD">
              <w:rPr>
                <w:rFonts w:asciiTheme="majorEastAsia" w:eastAsiaTheme="majorEastAsia" w:hAnsiTheme="majorEastAsia" w:hint="eastAsia"/>
              </w:rPr>
              <w:t>わかったことや</w:t>
            </w:r>
            <w:r w:rsidR="000B7B7E" w:rsidRPr="00DB776D">
              <w:rPr>
                <w:rFonts w:asciiTheme="majorEastAsia" w:eastAsiaTheme="majorEastAsia" w:hAnsiTheme="majorEastAsia" w:hint="eastAsia"/>
              </w:rPr>
              <w:t>かんがえたこと</w:t>
            </w:r>
            <w:r w:rsidR="002669DD">
              <w:rPr>
                <w:rFonts w:asciiTheme="majorEastAsia" w:eastAsiaTheme="majorEastAsia" w:hAnsiTheme="majorEastAsia" w:hint="eastAsia"/>
              </w:rPr>
              <w:t>，くふうしたこと</w:t>
            </w:r>
            <w:r w:rsidR="000B7B7E" w:rsidRPr="00DB776D">
              <w:rPr>
                <w:rFonts w:asciiTheme="majorEastAsia" w:eastAsiaTheme="majorEastAsia" w:hAnsiTheme="majorEastAsia" w:hint="eastAsia"/>
              </w:rPr>
              <w:t>をかこう！</w:t>
            </w:r>
          </w:p>
        </w:tc>
      </w:tr>
      <w:tr w:rsidR="000B7B7E" w:rsidTr="002669DD">
        <w:trPr>
          <w:trHeight w:val="1086"/>
        </w:trPr>
        <w:tc>
          <w:tcPr>
            <w:tcW w:w="851" w:type="dxa"/>
          </w:tcPr>
          <w:p w:rsidR="000B7B7E" w:rsidRDefault="000B7B7E" w:rsidP="000B7B7E"/>
        </w:tc>
        <w:tc>
          <w:tcPr>
            <w:tcW w:w="3085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8114" w:type="dxa"/>
          </w:tcPr>
          <w:p w:rsidR="000B7B7E" w:rsidRDefault="000B7B7E" w:rsidP="000B7B7E"/>
        </w:tc>
      </w:tr>
      <w:tr w:rsidR="000B7B7E" w:rsidTr="002669DD">
        <w:trPr>
          <w:trHeight w:val="1086"/>
        </w:trPr>
        <w:tc>
          <w:tcPr>
            <w:tcW w:w="851" w:type="dxa"/>
          </w:tcPr>
          <w:p w:rsidR="000B7B7E" w:rsidRDefault="000B7B7E" w:rsidP="000B7B7E"/>
        </w:tc>
        <w:tc>
          <w:tcPr>
            <w:tcW w:w="3085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8114" w:type="dxa"/>
          </w:tcPr>
          <w:p w:rsidR="000B7B7E" w:rsidRDefault="000B7B7E" w:rsidP="000B7B7E"/>
        </w:tc>
      </w:tr>
      <w:tr w:rsidR="000B7B7E" w:rsidTr="002669DD">
        <w:trPr>
          <w:trHeight w:val="1086"/>
        </w:trPr>
        <w:tc>
          <w:tcPr>
            <w:tcW w:w="851" w:type="dxa"/>
          </w:tcPr>
          <w:p w:rsidR="000B7B7E" w:rsidRDefault="000B7B7E" w:rsidP="000B7B7E"/>
        </w:tc>
        <w:tc>
          <w:tcPr>
            <w:tcW w:w="3085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8114" w:type="dxa"/>
          </w:tcPr>
          <w:p w:rsidR="000B7B7E" w:rsidRDefault="000B7B7E" w:rsidP="000B7B7E"/>
        </w:tc>
      </w:tr>
      <w:tr w:rsidR="000B7B7E" w:rsidTr="002669DD">
        <w:trPr>
          <w:trHeight w:val="1086"/>
        </w:trPr>
        <w:tc>
          <w:tcPr>
            <w:tcW w:w="851" w:type="dxa"/>
          </w:tcPr>
          <w:p w:rsidR="000B7B7E" w:rsidRDefault="000B7B7E" w:rsidP="000B7B7E"/>
        </w:tc>
        <w:tc>
          <w:tcPr>
            <w:tcW w:w="3085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8114" w:type="dxa"/>
          </w:tcPr>
          <w:p w:rsidR="000B7B7E" w:rsidRDefault="000B7B7E" w:rsidP="000B7B7E"/>
        </w:tc>
      </w:tr>
      <w:tr w:rsidR="000B7B7E" w:rsidTr="002669DD">
        <w:trPr>
          <w:trHeight w:val="1086"/>
        </w:trPr>
        <w:tc>
          <w:tcPr>
            <w:tcW w:w="851" w:type="dxa"/>
          </w:tcPr>
          <w:p w:rsidR="000B7B7E" w:rsidRDefault="000B7B7E" w:rsidP="000B7B7E"/>
        </w:tc>
        <w:tc>
          <w:tcPr>
            <w:tcW w:w="3085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8114" w:type="dxa"/>
          </w:tcPr>
          <w:p w:rsidR="000B7B7E" w:rsidRDefault="000B7B7E" w:rsidP="000B7B7E"/>
        </w:tc>
      </w:tr>
      <w:tr w:rsidR="000B7B7E" w:rsidTr="002669DD">
        <w:trPr>
          <w:trHeight w:val="1086"/>
        </w:trPr>
        <w:tc>
          <w:tcPr>
            <w:tcW w:w="851" w:type="dxa"/>
          </w:tcPr>
          <w:p w:rsidR="000B7B7E" w:rsidRDefault="000B7B7E" w:rsidP="000B7B7E"/>
        </w:tc>
        <w:tc>
          <w:tcPr>
            <w:tcW w:w="3085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8114" w:type="dxa"/>
          </w:tcPr>
          <w:p w:rsidR="000B7B7E" w:rsidRDefault="000B7B7E" w:rsidP="000B7B7E"/>
        </w:tc>
      </w:tr>
      <w:tr w:rsidR="000B7B7E" w:rsidTr="002669DD">
        <w:trPr>
          <w:trHeight w:val="1086"/>
        </w:trPr>
        <w:tc>
          <w:tcPr>
            <w:tcW w:w="851" w:type="dxa"/>
          </w:tcPr>
          <w:p w:rsidR="000B7B7E" w:rsidRDefault="00F457BB" w:rsidP="000B7B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999C11B" wp14:editId="1A9214E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610870</wp:posOffset>
                      </wp:positionV>
                      <wp:extent cx="8952230" cy="504825"/>
                      <wp:effectExtent l="0" t="0" r="127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223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B77" w:rsidRPr="00DB776D" w:rsidRDefault="00DD1B7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DB776D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「たのしくできたかな？」「じょうずにできたかな？」のふり返りは，「◎・〇・△」</w:t>
                                  </w:r>
                                  <w:r w:rsidR="00F457BB" w:rsidRPr="00DB776D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で</w:t>
                                  </w:r>
                                  <w:r w:rsidR="00F457B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32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F457BB" w:rsidRPr="00F457BB"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F457BB">
                                          <w:rPr>
                                            <w:rFonts w:asciiTheme="majorEastAsia" w:eastAsiaTheme="majorEastAsia" w:hAnsiTheme="majorEastAsia"/>
                                            <w:sz w:val="28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="00DB776D" w:rsidRPr="00DB776D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しよう！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95pt;margin-top:48.1pt;width:704.9pt;height:3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" fillcolor="white [3201]" stroked="f" strokeweight=".5pt">
                      <v:textbox>
                        <w:txbxContent>
                          <w:p w:rsidR="00DD1B77" w:rsidRPr="00DB776D" w:rsidRDefault="00DD1B7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B776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「たのしくできたかな？」「じょうずにできたかな？」のふり返りは，「◎・〇・△」</w:t>
                            </w:r>
                            <w:r w:rsidR="00F457BB" w:rsidRPr="00DB776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で</w:t>
                            </w:r>
                            <w:r w:rsidR="00F457B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F457BB" w:rsidRPr="00F457B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F457B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DB776D" w:rsidRPr="00DB776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しよう！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5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1559" w:type="dxa"/>
          </w:tcPr>
          <w:p w:rsidR="000B7B7E" w:rsidRDefault="000B7B7E" w:rsidP="000B7B7E"/>
        </w:tc>
        <w:tc>
          <w:tcPr>
            <w:tcW w:w="8114" w:type="dxa"/>
          </w:tcPr>
          <w:p w:rsidR="000B7B7E" w:rsidRDefault="000B7B7E" w:rsidP="000B7B7E">
            <w:bookmarkStart w:id="0" w:name="_GoBack"/>
            <w:bookmarkEnd w:id="0"/>
          </w:p>
        </w:tc>
      </w:tr>
    </w:tbl>
    <w:p w:rsidR="00E82FF9" w:rsidRDefault="00A3617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38F2B" wp14:editId="6C18419B">
                <wp:simplePos x="0" y="0"/>
                <wp:positionH relativeFrom="column">
                  <wp:posOffset>2324735</wp:posOffset>
                </wp:positionH>
                <wp:positionV relativeFrom="paragraph">
                  <wp:posOffset>-34925</wp:posOffset>
                </wp:positionV>
                <wp:extent cx="4314825" cy="5429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1B77" w:rsidRPr="00422BF2" w:rsidRDefault="00DD1B77" w:rsidP="00DD1B7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D1B77" w:rsidRPr="00E9077A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2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D1B77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40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422BF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D1B77" w:rsidRPr="00DD1B77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20"/>
                                    </w:rPr>
                                    <w:t>あと</w:t>
                                  </w:r>
                                </w:rt>
                                <w:rubyBase>
                                  <w:r w:rsidR="00DD1B77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40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にふり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D1B77" w:rsidRPr="00DD1B77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2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DD1B77">
                                    <w:rPr>
                                      <w:rFonts w:ascii="HGP創英角ﾎﾟｯﾌﾟ体" w:eastAsia="HGP創英角ﾎﾟｯﾌﾟ体" w:hAnsi="HGP創英角ﾎﾟｯﾌﾟ体"/>
                                      <w:spacing w:val="30"/>
                                      <w:sz w:val="40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りをし</w:t>
                            </w:r>
                            <w:r w:rsidRPr="00422BF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83.05pt;margin-top:-2.75pt;width:339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" fillcolor="window" stroked="f" strokeweight=".5pt">
                <v:textbox>
                  <w:txbxContent>
                    <w:p w:rsidR="00DD1B77" w:rsidRPr="00422BF2" w:rsidRDefault="00DD1B77" w:rsidP="00DD1B77">
                      <w:pPr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D1B77" w:rsidRPr="00E9077A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20"/>
                              </w:rPr>
                              <w:t>うんどう</w:t>
                            </w:r>
                          </w:rt>
                          <w:rubyBase>
                            <w:r w:rsidR="00DD1B77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t>運動</w:t>
                            </w:r>
                          </w:rubyBase>
                        </w:ruby>
                      </w:r>
                      <w:r w:rsidRPr="00422BF2"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D1B77" w:rsidRPr="00DD1B77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20"/>
                              </w:rPr>
                              <w:t>あと</w:t>
                            </w:r>
                          </w:rt>
                          <w:rubyBase>
                            <w:r w:rsidR="00DD1B77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にふり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D1B77" w:rsidRPr="00DD1B77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20"/>
                              </w:rPr>
                              <w:t>かえ</w:t>
                            </w:r>
                          </w:rt>
                          <w:rubyBase>
                            <w:r w:rsidR="00DD1B77"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りをし</w:t>
                      </w:r>
                      <w:r w:rsidRPr="00422BF2"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よう！</w:t>
                      </w:r>
                    </w:p>
                  </w:txbxContent>
                </v:textbox>
              </v:shape>
            </w:pict>
          </mc:Fallback>
        </mc:AlternateContent>
      </w:r>
      <w:r w:rsidR="00DD1B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B4F9B" wp14:editId="11C9DED4">
                <wp:simplePos x="0" y="0"/>
                <wp:positionH relativeFrom="column">
                  <wp:posOffset>-1867</wp:posOffset>
                </wp:positionH>
                <wp:positionV relativeFrom="paragraph">
                  <wp:posOffset>-45085</wp:posOffset>
                </wp:positionV>
                <wp:extent cx="1876425" cy="5429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42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B77" w:rsidRPr="00DD1B77" w:rsidRDefault="00A3617B" w:rsidP="00DD1B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ふり返り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8" style="position:absolute;left:0;text-align:left;margin-left:-.15pt;margin-top:-3.55pt;width:147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" fillcolor="#4f81bd" strokecolor="#385d8a" strokeweight="2pt">
                <v:textbox>
                  <w:txbxContent>
                    <w:p w:rsidR="00DD1B77" w:rsidRPr="00DD1B77" w:rsidRDefault="00A3617B" w:rsidP="00DD1B7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ふり返り</w:t>
                      </w:r>
                    </w:p>
                  </w:txbxContent>
                </v:textbox>
              </v:roundrect>
            </w:pict>
          </mc:Fallback>
        </mc:AlternateContent>
      </w:r>
      <w:r w:rsidR="00DD1B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E16A1" wp14:editId="71A6EDAF">
                <wp:simplePos x="0" y="0"/>
                <wp:positionH relativeFrom="column">
                  <wp:posOffset>6790738</wp:posOffset>
                </wp:positionH>
                <wp:positionV relativeFrom="paragraph">
                  <wp:posOffset>31115</wp:posOffset>
                </wp:positionV>
                <wp:extent cx="2826385" cy="523875"/>
                <wp:effectExtent l="0" t="0" r="1206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8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1B77" w:rsidRPr="0037380E" w:rsidRDefault="00DD1B77" w:rsidP="00DD1B77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380E">
                              <w:rPr>
                                <w:rFonts w:asciiTheme="majorEastAsia" w:eastAsiaTheme="majorEastAsia" w:hAnsiTheme="majorEastAsia" w:hint="eastAsia"/>
                              </w:rPr>
                              <w:t>年　　組</w:t>
                            </w:r>
                          </w:p>
                          <w:p w:rsidR="00DD1B77" w:rsidRPr="0037380E" w:rsidRDefault="00DD1B77" w:rsidP="00DD1B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380E">
                              <w:rPr>
                                <w:rFonts w:asciiTheme="majorEastAsia" w:eastAsiaTheme="majorEastAsia" w:hAnsiTheme="majorEastAsia" w:hint="eastAsia"/>
                              </w:rPr>
                              <w:t>名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534.7pt;margin-top:2.45pt;width:222.5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" fillcolor="window" strokeweight=".5pt">
                <v:textbox>
                  <w:txbxContent>
                    <w:p w:rsidR="00DD1B77" w:rsidRPr="0037380E" w:rsidRDefault="00DD1B77" w:rsidP="00DD1B77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37380E">
                        <w:rPr>
                          <w:rFonts w:asciiTheme="majorEastAsia" w:eastAsiaTheme="majorEastAsia" w:hAnsiTheme="majorEastAsia" w:hint="eastAsia"/>
                        </w:rPr>
                        <w:t>年　　組</w:t>
                      </w:r>
                    </w:p>
                    <w:p w:rsidR="00DD1B77" w:rsidRPr="0037380E" w:rsidRDefault="00DD1B77" w:rsidP="00DD1B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7380E">
                        <w:rPr>
                          <w:rFonts w:asciiTheme="majorEastAsia" w:eastAsiaTheme="majorEastAsia" w:hAnsiTheme="majorEastAsia" w:hint="eastAsia"/>
                        </w:rPr>
                        <w:t>名　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2FF9" w:rsidSect="000B7B7E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7E"/>
    <w:rsid w:val="000B7B7E"/>
    <w:rsid w:val="002669DD"/>
    <w:rsid w:val="00A23D42"/>
    <w:rsid w:val="00A3617B"/>
    <w:rsid w:val="00DB776D"/>
    <w:rsid w:val="00DD1B77"/>
    <w:rsid w:val="00E82FF9"/>
    <w:rsid w:val="00F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9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cp:lastPrinted>2020-04-30T01:01:00Z</cp:lastPrinted>
  <dcterms:created xsi:type="dcterms:W3CDTF">2020-04-30T01:53:00Z</dcterms:created>
  <dcterms:modified xsi:type="dcterms:W3CDTF">2020-04-30T06:59:00Z</dcterms:modified>
</cp:coreProperties>
</file>